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F7062" w14:textId="77777777" w:rsidR="003C2762" w:rsidRDefault="00000000">
      <w:pPr>
        <w:spacing w:before="120" w:after="120" w:line="240" w:lineRule="auto"/>
        <w:ind w:right="120"/>
        <w:jc w:val="center"/>
        <w:rPr>
          <w:b/>
          <w:bCs/>
          <w:smallCaps/>
          <w:sz w:val="24"/>
          <w:szCs w:val="24"/>
        </w:rPr>
      </w:pPr>
      <w:bookmarkStart w:id="0" w:name="_heading=h.gjdgxs" w:colFirst="0" w:colLast="0"/>
      <w:bookmarkEnd w:id="0"/>
      <w:r>
        <w:rPr>
          <w:b/>
          <w:bCs/>
          <w:sz w:val="24"/>
          <w:szCs w:val="24"/>
        </w:rPr>
        <w:t xml:space="preserve">EDITAL DE CHAMAMENTO PÚBLICO Nº 01/2026 </w:t>
      </w:r>
    </w:p>
    <w:p w14:paraId="4CB70FB5" w14:textId="77777777" w:rsidR="003C2762" w:rsidRDefault="00000000">
      <w:pPr>
        <w:spacing w:after="280" w:line="240" w:lineRule="auto"/>
        <w:jc w:val="center"/>
        <w:rPr>
          <w:smallCaps/>
          <w:color w:val="000000"/>
          <w:sz w:val="24"/>
          <w:szCs w:val="24"/>
        </w:rPr>
      </w:pPr>
      <w:r>
        <w:rPr>
          <w:b/>
          <w:bCs/>
          <w:smallCaps/>
          <w:color w:val="000000"/>
          <w:sz w:val="24"/>
          <w:szCs w:val="24"/>
        </w:rPr>
        <w:t>ANEXO V</w:t>
      </w:r>
    </w:p>
    <w:p w14:paraId="25E25DC2" w14:textId="77777777" w:rsidR="003C2762" w:rsidRDefault="00000000">
      <w:pPr>
        <w:spacing w:before="280" w:after="280" w:line="240" w:lineRule="auto"/>
        <w:jc w:val="center"/>
        <w:rPr>
          <w:b/>
          <w:bCs/>
          <w:smallCaps/>
          <w:color w:val="000000"/>
          <w:sz w:val="24"/>
          <w:szCs w:val="24"/>
        </w:rPr>
      </w:pPr>
      <w:r>
        <w:rPr>
          <w:b/>
          <w:bCs/>
          <w:smallCaps/>
          <w:color w:val="000000"/>
          <w:sz w:val="24"/>
          <w:szCs w:val="24"/>
        </w:rPr>
        <w:t>RELATÓRIO DE OBJETO DA EXECUÇÃO CULTURAL</w:t>
      </w:r>
    </w:p>
    <w:p w14:paraId="7833AE7E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1. DADOS DO PROJETO</w:t>
      </w:r>
    </w:p>
    <w:p w14:paraId="71BA21DD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Nome do projeto:</w:t>
      </w:r>
    </w:p>
    <w:p w14:paraId="0CB21280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Nome do agente cultural proponente:</w:t>
      </w:r>
    </w:p>
    <w:p w14:paraId="267C6BAE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Nº do Termo de Execução Cultural:</w:t>
      </w:r>
    </w:p>
    <w:p w14:paraId="0E3BA803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Vigência do projeto:</w:t>
      </w:r>
    </w:p>
    <w:p w14:paraId="21A93E9A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Valor repassado para o projeto:</w:t>
      </w:r>
    </w:p>
    <w:p w14:paraId="74D366AB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Data de entrega </w:t>
      </w:r>
      <w:r>
        <w:rPr>
          <w:sz w:val="24"/>
          <w:szCs w:val="24"/>
        </w:rPr>
        <w:t>deste</w:t>
      </w:r>
      <w:r>
        <w:rPr>
          <w:color w:val="000000"/>
          <w:sz w:val="24"/>
          <w:szCs w:val="24"/>
        </w:rPr>
        <w:t xml:space="preserve"> relatório:</w:t>
      </w:r>
    </w:p>
    <w:p w14:paraId="6D16AE52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1A2A77E7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2. RESULTADOS DO PROJETO</w:t>
      </w:r>
    </w:p>
    <w:p w14:paraId="6A4692FC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2.1. Resumo:</w:t>
      </w:r>
    </w:p>
    <w:p w14:paraId="3081C4FC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Descreva de forma resumida como foi a execução do projeto, destacando principais resultados e benefícios gerados e outras informações pertinentes. </w:t>
      </w:r>
    </w:p>
    <w:p w14:paraId="7D6EBF8D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1CB7736B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2.2. As ações planejadas para o projeto foram realizadas? </w:t>
      </w:r>
    </w:p>
    <w:p w14:paraId="44D398A0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Sim, todas as ações foram feitas conforme o planejado.</w:t>
      </w:r>
    </w:p>
    <w:p w14:paraId="04931A47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Sim, todas as ações foram feitas, mas com adaptações e/ou alterações.</w:t>
      </w:r>
    </w:p>
    <w:p w14:paraId="1A63DBB4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Uma parte das ações planejadas não foi feita.</w:t>
      </w:r>
    </w:p>
    <w:p w14:paraId="03F04DEE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As ações não foram feitas conforme o planejado.</w:t>
      </w:r>
    </w:p>
    <w:p w14:paraId="34EA4627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1A9223D5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2.3. Ações desenvolvidas</w:t>
      </w:r>
    </w:p>
    <w:p w14:paraId="737557CD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Descreva as ações desenvolvidas</w:t>
      </w:r>
      <w:proofErr w:type="gramStart"/>
      <w:r>
        <w:rPr>
          <w:color w:val="000000"/>
          <w:sz w:val="24"/>
          <w:szCs w:val="24"/>
        </w:rPr>
        <w:t>, ,</w:t>
      </w:r>
      <w:proofErr w:type="gramEnd"/>
      <w:r>
        <w:rPr>
          <w:color w:val="000000"/>
          <w:sz w:val="24"/>
          <w:szCs w:val="24"/>
        </w:rPr>
        <w:t xml:space="preserve"> datas, locais, </w:t>
      </w:r>
      <w:proofErr w:type="gramStart"/>
      <w:r>
        <w:rPr>
          <w:color w:val="000000"/>
          <w:sz w:val="24"/>
          <w:szCs w:val="24"/>
        </w:rPr>
        <w:t>horários, etc.</w:t>
      </w:r>
      <w:proofErr w:type="gramEnd"/>
      <w:r>
        <w:rPr>
          <w:color w:val="000000"/>
          <w:sz w:val="24"/>
          <w:szCs w:val="24"/>
        </w:rPr>
        <w:t xml:space="preserve"> Fale também </w:t>
      </w:r>
      <w:proofErr w:type="gramStart"/>
      <w:r>
        <w:rPr>
          <w:color w:val="000000"/>
          <w:sz w:val="24"/>
          <w:szCs w:val="24"/>
        </w:rPr>
        <w:t>sobre  eventuais</w:t>
      </w:r>
      <w:proofErr w:type="gramEnd"/>
      <w:r>
        <w:rPr>
          <w:color w:val="000000"/>
          <w:sz w:val="24"/>
          <w:szCs w:val="24"/>
        </w:rPr>
        <w:t xml:space="preserve"> alterações nas atividades previstas no projeto, bem como os possíveis impactos nas metas acordadas.</w:t>
      </w:r>
    </w:p>
    <w:p w14:paraId="77B640DD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25E365FB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2.4. Cumprimento das Metas</w:t>
      </w:r>
    </w:p>
    <w:p w14:paraId="1FCC263A" w14:textId="77777777" w:rsidR="003C2762" w:rsidRDefault="00000000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Metas integralmente cumpridas:</w:t>
      </w:r>
    </w:p>
    <w:p w14:paraId="75E342F4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• META 1: [Descreva a meta, conforme consta no projeto apresentado] </w:t>
      </w:r>
    </w:p>
    <w:p w14:paraId="2A8C7A36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◦ OBSERVAÇÃO DA META 1: [informe como a meta foi cumprida]</w:t>
      </w:r>
    </w:p>
    <w:p w14:paraId="6A392EEC" w14:textId="77777777" w:rsidR="003C2762" w:rsidRDefault="003C2762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</w:p>
    <w:p w14:paraId="2ECA149D" w14:textId="77777777" w:rsidR="003C2762" w:rsidRDefault="00000000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Metas parcialmente cumpridas (SE HOUVER): </w:t>
      </w:r>
    </w:p>
    <w:p w14:paraId="19858EB3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• META 1: [Descreva a meta, conforme consta no projeto apresentado] </w:t>
      </w:r>
    </w:p>
    <w:p w14:paraId="33C01D54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◦ Observações da Meta 1: [Informe qual parte da meta foi cumprida] </w:t>
      </w:r>
    </w:p>
    <w:p w14:paraId="6C31F11C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◦ Justificativa para o não cumprimento integral: </w:t>
      </w:r>
      <w:proofErr w:type="gramStart"/>
      <w:r>
        <w:rPr>
          <w:color w:val="000000"/>
          <w:sz w:val="24"/>
          <w:szCs w:val="24"/>
        </w:rPr>
        <w:t>[Explique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porque</w:t>
      </w:r>
      <w:proofErr w:type="gramEnd"/>
      <w:r>
        <w:rPr>
          <w:color w:val="000000"/>
          <w:sz w:val="24"/>
          <w:szCs w:val="24"/>
        </w:rPr>
        <w:t xml:space="preserve"> parte da meta não foi cumprida] </w:t>
      </w:r>
    </w:p>
    <w:p w14:paraId="52FBB7F5" w14:textId="77777777" w:rsidR="003C2762" w:rsidRDefault="003C2762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</w:p>
    <w:p w14:paraId="1DCD045A" w14:textId="77777777" w:rsidR="003C2762" w:rsidRDefault="00000000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Metas não cumpridas (se houver)</w:t>
      </w:r>
    </w:p>
    <w:p w14:paraId="5D2CBC12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• Meta 1 [Descreva a meta, conforme consta no projeto apresentado] </w:t>
      </w:r>
    </w:p>
    <w:p w14:paraId="1837F467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◦ Justificativa para o não cumprimento: </w:t>
      </w:r>
      <w:proofErr w:type="gramStart"/>
      <w:r>
        <w:rPr>
          <w:color w:val="000000"/>
          <w:sz w:val="24"/>
          <w:szCs w:val="24"/>
        </w:rPr>
        <w:t>[Explique</w:t>
      </w:r>
      <w:proofErr w:type="gram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porque</w:t>
      </w:r>
      <w:proofErr w:type="gramEnd"/>
      <w:r>
        <w:rPr>
          <w:color w:val="000000"/>
          <w:sz w:val="24"/>
          <w:szCs w:val="24"/>
        </w:rPr>
        <w:t xml:space="preserve"> a meta não foi cumprida]</w:t>
      </w:r>
    </w:p>
    <w:p w14:paraId="35A7E28B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04AAC125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3. PRODUTOS GERADOS</w:t>
      </w:r>
    </w:p>
    <w:p w14:paraId="25C06955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3.1. A execução do projeto gerou algum produto?</w:t>
      </w:r>
    </w:p>
    <w:p w14:paraId="6195A0E4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Exemplos: vídeos, produção musical, produção gráfica etc.</w:t>
      </w:r>
    </w:p>
    <w:p w14:paraId="444A41D0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Sim</w:t>
      </w:r>
    </w:p>
    <w:p w14:paraId="6FCBB37C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Não</w:t>
      </w:r>
    </w:p>
    <w:p w14:paraId="74B17D9A" w14:textId="77777777" w:rsidR="003C2762" w:rsidRDefault="003C2762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</w:p>
    <w:p w14:paraId="582C69F7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3.1.1. Quais produtos culturais foram gerados? </w:t>
      </w:r>
    </w:p>
    <w:p w14:paraId="3AEA0DA9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Você pode marcar mais de uma opção. Informe também as quantidades.</w:t>
      </w:r>
    </w:p>
    <w:p w14:paraId="401AD992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Publicação</w:t>
      </w:r>
    </w:p>
    <w:p w14:paraId="61199353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Livro</w:t>
      </w:r>
    </w:p>
    <w:p w14:paraId="2D35B676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Catálogo</w:t>
      </w:r>
    </w:p>
    <w:p w14:paraId="00A5A882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Live (transmissão on-line)</w:t>
      </w:r>
    </w:p>
    <w:p w14:paraId="6E3E3C52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Vídeo</w:t>
      </w:r>
    </w:p>
    <w:p w14:paraId="649CFF5D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Documentário</w:t>
      </w:r>
    </w:p>
    <w:p w14:paraId="75FD759D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Filme</w:t>
      </w:r>
    </w:p>
    <w:p w14:paraId="1795F848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Relatório de pesquisa</w:t>
      </w:r>
    </w:p>
    <w:p w14:paraId="6F629987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Produção musical</w:t>
      </w:r>
    </w:p>
    <w:p w14:paraId="34A8B2CD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Jogo</w:t>
      </w:r>
    </w:p>
    <w:p w14:paraId="46E02589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Artesanato</w:t>
      </w:r>
    </w:p>
    <w:p w14:paraId="200CC20D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Obras</w:t>
      </w:r>
    </w:p>
    <w:p w14:paraId="247D38ED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Espetáculo</w:t>
      </w:r>
    </w:p>
    <w:p w14:paraId="72FDAB85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Show musical</w:t>
      </w:r>
    </w:p>
    <w:p w14:paraId="08A9FBD7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Site</w:t>
      </w:r>
    </w:p>
    <w:p w14:paraId="7C2F1795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Música</w:t>
      </w:r>
    </w:p>
    <w:p w14:paraId="35A89CFA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Outros: ____________________________________________</w:t>
      </w:r>
    </w:p>
    <w:p w14:paraId="209AE163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  </w:t>
      </w:r>
    </w:p>
    <w:p w14:paraId="70C56023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3.1.2. Como os produtos desenvolvidos ficaram disponíveis para o público após o fim do projeto? </w:t>
      </w:r>
    </w:p>
    <w:p w14:paraId="5F06225D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Exemplos: publicações impressas, vídeos no YouTube?</w:t>
      </w:r>
    </w:p>
    <w:p w14:paraId="0961292C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6F753939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3.2. Quais foram os resultados gerados pelo projeto?</w:t>
      </w:r>
    </w:p>
    <w:p w14:paraId="7F214168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Detalhe os resultados gerados por cada atividade prevista no Projeto.</w:t>
      </w:r>
    </w:p>
    <w:p w14:paraId="39D71CCE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0C78E594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3.2.1 Pensando nos </w:t>
      </w:r>
      <w:proofErr w:type="gramStart"/>
      <w:r>
        <w:rPr>
          <w:b/>
          <w:bCs/>
          <w:color w:val="000000"/>
          <w:sz w:val="24"/>
          <w:szCs w:val="24"/>
        </w:rPr>
        <w:t>resultados finais</w:t>
      </w:r>
      <w:proofErr w:type="gramEnd"/>
      <w:r>
        <w:rPr>
          <w:b/>
          <w:bCs/>
          <w:color w:val="000000"/>
          <w:sz w:val="24"/>
          <w:szCs w:val="24"/>
        </w:rPr>
        <w:t xml:space="preserve"> gerados pelo projeto, você considera que ele … </w:t>
      </w:r>
    </w:p>
    <w:p w14:paraId="150C10F8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(Você pode marcar mais de uma opção).</w:t>
      </w:r>
    </w:p>
    <w:p w14:paraId="0AF3C866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Desenvolveu processos de criação, de investigação ou de pesquisa.</w:t>
      </w:r>
    </w:p>
    <w:p w14:paraId="455B9D6A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Desenvolveu estudos, pesquisas e análises sobre o contexto de atuação.</w:t>
      </w:r>
    </w:p>
    <w:p w14:paraId="66B2B35D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Colaborou para manter as atividades culturais do coletivo.</w:t>
      </w:r>
    </w:p>
    <w:p w14:paraId="7097D80A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Fortaleceu a identidade cultural do coletivo.</w:t>
      </w:r>
    </w:p>
    <w:p w14:paraId="0C47EEFF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Promoveu as práticas culturais do coletivo no espaço em que foi desenvolvido.</w:t>
      </w:r>
    </w:p>
    <w:p w14:paraId="3EA86DC0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Promoveu a formação em linguagens, técnicas e práticas artísticas e culturais.</w:t>
      </w:r>
    </w:p>
    <w:p w14:paraId="5E8732AB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Ofereceu programações artísticas e culturais para a comunidade do entorno.</w:t>
      </w:r>
    </w:p>
    <w:p w14:paraId="03AFB4C0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Atuou na preservação, na proteção e na salvaguarda de bens e manifestações culturais.</w:t>
      </w:r>
    </w:p>
    <w:p w14:paraId="06B5C913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06EF8E89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4. PÚBLICO ALCANÇADO</w:t>
      </w:r>
    </w:p>
    <w:p w14:paraId="2F3BCCD3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242D9731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040DF2CB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5. EQUIPE DO PROJETO</w:t>
      </w:r>
    </w:p>
    <w:p w14:paraId="26280DDF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5.1 Quantas pessoas fizeram parte da equipe do projeto?</w:t>
      </w:r>
    </w:p>
    <w:p w14:paraId="69A8D95C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Digite um número exato (exemplo: 23).</w:t>
      </w:r>
    </w:p>
    <w:p w14:paraId="0DA784DA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6EA05E48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5.2 Houve mudanças na equipe ao longo da execução do projeto? </w:t>
      </w:r>
    </w:p>
    <w:p w14:paraId="194DEE1D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Sim     </w:t>
      </w:r>
      <w:proofErr w:type="gramStart"/>
      <w:r>
        <w:rPr>
          <w:color w:val="000000"/>
          <w:sz w:val="24"/>
          <w:szCs w:val="24"/>
        </w:rPr>
        <w:t xml:space="preserve">   (  )</w:t>
      </w:r>
      <w:proofErr w:type="gramEnd"/>
      <w:r>
        <w:rPr>
          <w:color w:val="000000"/>
          <w:sz w:val="24"/>
          <w:szCs w:val="24"/>
        </w:rPr>
        <w:t xml:space="preserve"> Não</w:t>
      </w:r>
    </w:p>
    <w:p w14:paraId="5DB48F0C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Informe se entraram ou saíram pessoas na equipe durante a execução do projeto.</w:t>
      </w:r>
    </w:p>
    <w:p w14:paraId="72E0A842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2FA3D135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5.3 Informe os profissionais que participaram da execução do projeto:</w:t>
      </w:r>
    </w:p>
    <w:tbl>
      <w:tblPr>
        <w:tblStyle w:val="a"/>
        <w:tblW w:w="848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2"/>
        <w:gridCol w:w="1337"/>
        <w:gridCol w:w="1730"/>
        <w:gridCol w:w="1566"/>
        <w:gridCol w:w="1453"/>
      </w:tblGrid>
      <w:tr w:rsidR="003C2762" w14:paraId="11D8840B" w14:textId="77777777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9DA104" w14:textId="77777777" w:rsidR="003C2762" w:rsidRDefault="00000000">
            <w:pPr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Nome do profissional/empresa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6EA39" w14:textId="77777777" w:rsidR="003C2762" w:rsidRDefault="00000000">
            <w:pPr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Função no projeto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46964" w14:textId="77777777" w:rsidR="003C2762" w:rsidRDefault="00000000">
            <w:pPr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CPF/CNPJ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0C159F" w14:textId="77777777" w:rsidR="003C2762" w:rsidRDefault="00000000">
            <w:pPr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Pessoa negra ou indígena?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A624A4" w14:textId="77777777" w:rsidR="003C2762" w:rsidRDefault="00000000">
            <w:pPr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Pessoa com deficiência?</w:t>
            </w:r>
          </w:p>
        </w:tc>
      </w:tr>
      <w:tr w:rsidR="003C2762" w14:paraId="2791A0D8" w14:textId="77777777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4E5304" w14:textId="77777777" w:rsidR="003C2762" w:rsidRDefault="00000000">
            <w:pPr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Ex.: João Silva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D3A30E" w14:textId="77777777" w:rsidR="003C2762" w:rsidRDefault="00000000">
            <w:pPr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Cineasta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351C9" w14:textId="77777777" w:rsidR="003C2762" w:rsidRDefault="00000000">
            <w:pPr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123456789101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0575F8" w14:textId="77777777" w:rsidR="003C2762" w:rsidRDefault="00000000">
            <w:pPr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Sim. Negra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B7EF0" w14:textId="77777777" w:rsidR="003C2762" w:rsidRDefault="00000000">
            <w:pPr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Não</w:t>
            </w:r>
          </w:p>
        </w:tc>
      </w:tr>
    </w:tbl>
    <w:p w14:paraId="18D44847" w14:textId="77777777" w:rsidR="003C2762" w:rsidRDefault="003C2762">
      <w:pPr>
        <w:spacing w:before="280" w:after="280" w:line="240" w:lineRule="auto"/>
        <w:rPr>
          <w:color w:val="000000"/>
          <w:sz w:val="24"/>
          <w:szCs w:val="24"/>
        </w:rPr>
      </w:pPr>
    </w:p>
    <w:p w14:paraId="22E57C0D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6. LOCAIS DE REALIZAÇÃO</w:t>
      </w:r>
    </w:p>
    <w:p w14:paraId="58D4B14C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 </w:t>
      </w:r>
    </w:p>
    <w:p w14:paraId="72A2A1C0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6.1 De que modo o público acessou a ação ou o produto cultural do projeto?</w:t>
      </w:r>
    </w:p>
    <w:p w14:paraId="6424273A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1. Presencial.</w:t>
      </w:r>
    </w:p>
    <w:p w14:paraId="5A01CC3D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2. Virtual.</w:t>
      </w:r>
    </w:p>
    <w:p w14:paraId="120516C8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3. Híbrido (presencial e virtual).</w:t>
      </w:r>
    </w:p>
    <w:p w14:paraId="6847A93B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20342D94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Caso você tenha marcado os itens 2 ou 3 (virtual e híbrido):</w:t>
      </w:r>
    </w:p>
    <w:p w14:paraId="0CC544E2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06F05BD6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6.2 Quais plataformas virtuais foram usadas? </w:t>
      </w:r>
    </w:p>
    <w:p w14:paraId="4DFFCA07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Você pode marcar mais de uma opção.</w:t>
      </w:r>
    </w:p>
    <w:p w14:paraId="68F64B9A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Youtube</w:t>
      </w:r>
    </w:p>
    <w:p w14:paraId="4BBF43B6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Instagram / IGTV</w:t>
      </w:r>
    </w:p>
    <w:p w14:paraId="0395851F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Facebook</w:t>
      </w:r>
    </w:p>
    <w:p w14:paraId="1A20AE3C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TikTok</w:t>
      </w:r>
    </w:p>
    <w:p w14:paraId="72C90192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Google Meet, Zoom etc.</w:t>
      </w:r>
    </w:p>
    <w:p w14:paraId="244E2CB6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Outros: _____________________________________________</w:t>
      </w:r>
    </w:p>
    <w:p w14:paraId="66160088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751F4702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6.3 Informe aqui os links dessas plataformas: </w:t>
      </w:r>
    </w:p>
    <w:p w14:paraId="4BF3FD41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6A47853F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Caso você tenha marcado os itens 1 e 3 (Presencial e Híbrido):</w:t>
      </w:r>
    </w:p>
    <w:p w14:paraId="54CFAB89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3DF484F4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6.4 De que forma aconteceram as ações e atividades presenciais do projeto?</w:t>
      </w:r>
    </w:p>
    <w:p w14:paraId="689D6AD7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1. Fixas, sempre no mesmo local.</w:t>
      </w:r>
    </w:p>
    <w:p w14:paraId="7A18B103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2. Itinerantes, em diferentes locais.</w:t>
      </w:r>
    </w:p>
    <w:p w14:paraId="204BCA69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3. Principalmente em um local base, mas com ações também em outros locais.</w:t>
      </w:r>
    </w:p>
    <w:p w14:paraId="16A0DD9D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34627DBE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 </w:t>
      </w:r>
    </w:p>
    <w:p w14:paraId="417EB438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6.5 Em que município e Estado o projeto aconteceu? </w:t>
      </w:r>
    </w:p>
    <w:p w14:paraId="34D4AC26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5DDD058B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6.6 Onde o projeto foi realizado? </w:t>
      </w:r>
    </w:p>
    <w:p w14:paraId="032A9A3D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Você pode marcar mais de uma opção.</w:t>
      </w:r>
    </w:p>
    <w:p w14:paraId="146BC97D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Equipamento cultural público municipal.</w:t>
      </w:r>
    </w:p>
    <w:p w14:paraId="061D8427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Equipamento cultural público estadual.</w:t>
      </w:r>
    </w:p>
    <w:p w14:paraId="35637814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Espaço cultural independente.</w:t>
      </w:r>
    </w:p>
    <w:p w14:paraId="44025BAD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Escola.</w:t>
      </w:r>
    </w:p>
    <w:p w14:paraId="2983CF78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Praça.</w:t>
      </w:r>
    </w:p>
    <w:p w14:paraId="40BAFD58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Rua.</w:t>
      </w:r>
    </w:p>
    <w:p w14:paraId="6095EF22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Parque.</w:t>
      </w:r>
    </w:p>
    <w:p w14:paraId="7303E735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Outros</w:t>
      </w:r>
    </w:p>
    <w:p w14:paraId="77C9BFC1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 </w:t>
      </w:r>
    </w:p>
    <w:p w14:paraId="11CE57B6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7. DIVULGAÇÃO DO PROJETO</w:t>
      </w:r>
    </w:p>
    <w:p w14:paraId="340799B0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Informe como o projeto foi divulgado. Ex.: Divulgado no Instagram</w:t>
      </w:r>
    </w:p>
    <w:p w14:paraId="229FD419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689890C8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8. TÓPICOS ADICIONAIS</w:t>
      </w:r>
    </w:p>
    <w:p w14:paraId="3FF7305B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Inclua aqui informações relevantes que não foram abordadas nos tópicos anteriores, se houver.</w:t>
      </w:r>
    </w:p>
    <w:p w14:paraId="0906FBE3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6BF9EB5C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9. ANEXOS </w:t>
      </w:r>
    </w:p>
    <w:p w14:paraId="6DC71597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Junte documentos que comprovem que você executou o projeto, tais como </w:t>
      </w:r>
      <w:proofErr w:type="spellStart"/>
      <w:r>
        <w:rPr>
          <w:color w:val="000000"/>
          <w:sz w:val="24"/>
          <w:szCs w:val="24"/>
        </w:rPr>
        <w:t>listas</w:t>
      </w:r>
      <w:proofErr w:type="spellEnd"/>
      <w:r>
        <w:rPr>
          <w:color w:val="000000"/>
          <w:sz w:val="24"/>
          <w:szCs w:val="24"/>
        </w:rPr>
        <w:t xml:space="preserve"> de presença, relatório fotográfico, vídeos, depoimentos, folders, materiais de divulgação do projeto, entre outros.</w:t>
      </w:r>
    </w:p>
    <w:p w14:paraId="099434B9" w14:textId="77777777" w:rsidR="003C2762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15B76238" w14:textId="77777777" w:rsidR="003C2762" w:rsidRDefault="00000000">
      <w:pPr>
        <w:spacing w:before="120" w:after="120" w:line="240" w:lineRule="auto"/>
        <w:ind w:left="120" w:right="1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Nome</w:t>
      </w:r>
    </w:p>
    <w:p w14:paraId="373FBCFC" w14:textId="77777777" w:rsidR="003C2762" w:rsidRDefault="00000000">
      <w:pPr>
        <w:spacing w:before="120" w:after="120" w:line="240" w:lineRule="auto"/>
        <w:ind w:left="120" w:right="1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Assinatura do Agente Cultural Proponente</w:t>
      </w:r>
    </w:p>
    <w:sectPr w:rsidR="003C276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0DD6D" w14:textId="77777777" w:rsidR="00DD2A2F" w:rsidRDefault="00DD2A2F">
      <w:pPr>
        <w:spacing w:after="0" w:line="240" w:lineRule="auto"/>
      </w:pPr>
      <w:r>
        <w:separator/>
      </w:r>
    </w:p>
  </w:endnote>
  <w:endnote w:type="continuationSeparator" w:id="0">
    <w:p w14:paraId="68E8F534" w14:textId="77777777" w:rsidR="00DD2A2F" w:rsidRDefault="00DD2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35BEBE7-A33A-4C45-9F09-F1B856073758}"/>
    <w:embedBold r:id="rId2" w:fontKey="{9FEF60D2-5615-4B23-9B57-A638F92789F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EB02809A-426B-4036-9011-B2CBCFA9B4E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56D9052-5F5E-4639-A954-456AE2DE1EA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95FDB" w14:textId="3002BDF2" w:rsidR="003C2762" w:rsidRDefault="0012079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FF0000"/>
      </w:rPr>
    </w:pPr>
    <w:r>
      <w:rPr>
        <w:noProof/>
        <w:color w:val="FF0000"/>
      </w:rPr>
      <w:drawing>
        <wp:anchor distT="0" distB="0" distL="114300" distR="114300" simplePos="0" relativeHeight="251659264" behindDoc="1" locked="0" layoutInCell="1" allowOverlap="1" wp14:anchorId="743DBB10" wp14:editId="17F1A36B">
          <wp:simplePos x="0" y="0"/>
          <wp:positionH relativeFrom="column">
            <wp:posOffset>-52070</wp:posOffset>
          </wp:positionH>
          <wp:positionV relativeFrom="paragraph">
            <wp:posOffset>-252730</wp:posOffset>
          </wp:positionV>
          <wp:extent cx="942975" cy="818515"/>
          <wp:effectExtent l="0" t="0" r="0" b="0"/>
          <wp:wrapTight wrapText="bothSides">
            <wp:wrapPolygon edited="0">
              <wp:start x="10036" y="503"/>
              <wp:lineTo x="3055" y="9552"/>
              <wp:lineTo x="2182" y="13573"/>
              <wp:lineTo x="2618" y="17092"/>
              <wp:lineTo x="4364" y="18600"/>
              <wp:lineTo x="5673" y="19103"/>
              <wp:lineTo x="10036" y="20109"/>
              <wp:lineTo x="11782" y="20109"/>
              <wp:lineTo x="18327" y="18600"/>
              <wp:lineTo x="20073" y="17595"/>
              <wp:lineTo x="20509" y="14579"/>
              <wp:lineTo x="19200" y="9552"/>
              <wp:lineTo x="12218" y="503"/>
              <wp:lineTo x="10036" y="503"/>
            </wp:wrapPolygon>
          </wp:wrapTight>
          <wp:docPr id="211965911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9659114" name="Imagem 211965911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09" t="11775" r="5808" b="10517"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8185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94A9E" w14:textId="77777777" w:rsidR="00DD2A2F" w:rsidRDefault="00DD2A2F">
      <w:pPr>
        <w:spacing w:after="0" w:line="240" w:lineRule="auto"/>
      </w:pPr>
      <w:r>
        <w:separator/>
      </w:r>
    </w:p>
  </w:footnote>
  <w:footnote w:type="continuationSeparator" w:id="0">
    <w:p w14:paraId="14DE8D13" w14:textId="77777777" w:rsidR="00DD2A2F" w:rsidRDefault="00DD2A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0113D" w14:textId="77777777" w:rsidR="003C276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157128C7" wp14:editId="31362A3E">
          <wp:simplePos x="0" y="0"/>
          <wp:positionH relativeFrom="column">
            <wp:posOffset>-1080132</wp:posOffset>
          </wp:positionH>
          <wp:positionV relativeFrom="paragraph">
            <wp:posOffset>-441626</wp:posOffset>
          </wp:positionV>
          <wp:extent cx="7546213" cy="10670651"/>
          <wp:effectExtent l="0" t="0" r="0" b="0"/>
          <wp:wrapNone/>
          <wp:docPr id="1" name="image1.png" descr="Fundo preto com letras brancas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Fundo preto com letras brancas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6213" cy="1067065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762"/>
    <w:rsid w:val="00120793"/>
    <w:rsid w:val="003C2762"/>
    <w:rsid w:val="00C64010"/>
    <w:rsid w:val="00DD2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EFFC01"/>
  <w15:docId w15:val="{34CFBE2C-9D63-40A5-ADA3-E2D0FA7CE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1207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20793"/>
  </w:style>
  <w:style w:type="paragraph" w:styleId="Rodap">
    <w:name w:val="footer"/>
    <w:basedOn w:val="Normal"/>
    <w:link w:val="RodapChar"/>
    <w:uiPriority w:val="99"/>
    <w:unhideWhenUsed/>
    <w:rsid w:val="001207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207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rTqHp5zlGE8KCaAchEToYDtiUg==">CgMxLjAyCGguZ2pkZ3hzOAByITFNRFdNZkx4YWdYaEx6c0s1T2RIU3NOOFYtOGE1bnNreA==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870</Words>
  <Characters>4701</Characters>
  <Application>Microsoft Office Word</Application>
  <DocSecurity>0</DocSecurity>
  <Lines>39</Lines>
  <Paragraphs>11</Paragraphs>
  <ScaleCrop>false</ScaleCrop>
  <Company>HP</Company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Cultura</dc:creator>
  <cp:lastModifiedBy>João Paulo Ues Tamasia</cp:lastModifiedBy>
  <cp:revision>2</cp:revision>
  <dcterms:created xsi:type="dcterms:W3CDTF">2026-06-24T19:18:00Z</dcterms:created>
  <dcterms:modified xsi:type="dcterms:W3CDTF">2026-06-24T19:18:00Z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  <property fmtid="{D5CDD505-2E9C-101B-9397-08002B2CF9AE}" pid="4" name="xd_ProgID">
    <vt:lpwstr>xd_ProgID</vt:lpwstr>
  </property>
  <property fmtid="{D5CDD505-2E9C-101B-9397-08002B2CF9AE}" pid="5" name="ComplianceAssetId">
    <vt:lpwstr>ComplianceAssetId</vt:lpwstr>
  </property>
  <property fmtid="{D5CDD505-2E9C-101B-9397-08002B2CF9AE}" pid="6" name="TemplateUrl">
    <vt:lpwstr>TemplateUrl</vt:lpwstr>
  </property>
  <property fmtid="{D5CDD505-2E9C-101B-9397-08002B2CF9AE}" pid="7" name="_ExtendedDescription">
    <vt:lpwstr>_ExtendedDescription</vt:lpwstr>
  </property>
  <property fmtid="{D5CDD505-2E9C-101B-9397-08002B2CF9AE}" pid="8" name="TriggerFlowInfo">
    <vt:lpwstr>TriggerFlowInfo</vt:lpwstr>
  </property>
  <property fmtid="{D5CDD505-2E9C-101B-9397-08002B2CF9AE}" pid="9" name="xd_Signature">
    <vt:lpwstr>false</vt:lpwstr>
  </property>
  <property fmtid="{D5CDD505-2E9C-101B-9397-08002B2CF9AE}" pid="10" name="_SourceUrl">
    <vt:lpwstr>_SourceUrl</vt:lpwstr>
  </property>
  <property fmtid="{D5CDD505-2E9C-101B-9397-08002B2CF9AE}" pid="11" name="_SharedFileIndex">
    <vt:lpwstr>_SharedFileIndex</vt:lpwstr>
  </property>
</Properties>
</file>